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36" w:rsidRDefault="006B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Результаты проведения конкурса на включение в кадровый резерв для замещения вакантных должностей муниципальной службы в Счетной палате города Липецка</w:t>
      </w:r>
    </w:p>
    <w:p w:rsidR="00E41936" w:rsidRDefault="00E41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6678E" w:rsidRPr="002C2987" w:rsidRDefault="006B514E" w:rsidP="0086678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Рекомендованы к включению в кадровый резерв для замещения вакантных должностей муниципальной службы в Счетной палате города Липецка: </w:t>
      </w:r>
    </w:p>
    <w:p w:rsidR="00072796" w:rsidRPr="00D66976" w:rsidRDefault="00072796" w:rsidP="00072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Веретёха Екатерина Александровна,</w:t>
      </w:r>
    </w:p>
    <w:p w:rsidR="00072796" w:rsidRDefault="00072796" w:rsidP="00072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Донец Светлана Николаевна,</w:t>
      </w:r>
      <w:bookmarkStart w:id="0" w:name="_GoBack"/>
      <w:bookmarkEnd w:id="0"/>
    </w:p>
    <w:p w:rsidR="00072796" w:rsidRPr="00D66976" w:rsidRDefault="00072796" w:rsidP="00072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>Кротова Ирина Олеговна,</w:t>
      </w:r>
    </w:p>
    <w:p w:rsidR="00072796" w:rsidRPr="00D66976" w:rsidRDefault="00072796" w:rsidP="00072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>Меркулова Екатерина Александровна,</w:t>
      </w:r>
    </w:p>
    <w:p w:rsidR="00072796" w:rsidRDefault="00072796" w:rsidP="0086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>Олейник Наталья Александровна,</w:t>
      </w:r>
    </w:p>
    <w:p w:rsidR="002C2987" w:rsidRPr="00D66976" w:rsidRDefault="002C2987" w:rsidP="0086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Поливкина Дина Леонидовна,</w:t>
      </w:r>
    </w:p>
    <w:p w:rsidR="0086678E" w:rsidRPr="00D66976" w:rsidRDefault="0086678E" w:rsidP="0086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>Попова Елена</w:t>
      </w:r>
      <w:r w:rsidR="006B514E"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>Алексеевна,</w:t>
      </w:r>
    </w:p>
    <w:p w:rsidR="00E41936" w:rsidRPr="00D66976" w:rsidRDefault="00CF247E" w:rsidP="004F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>Смольянинова Елизавета Алексеевна,</w:t>
      </w:r>
    </w:p>
    <w:p w:rsidR="00072796" w:rsidRPr="00D66976" w:rsidRDefault="00072796" w:rsidP="00072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66976">
        <w:rPr>
          <w:rFonts w:ascii="Times New Roman" w:eastAsia="Times New Roman" w:hAnsi="Times New Roman" w:cs="Times New Roman"/>
          <w:sz w:val="28"/>
          <w:szCs w:val="26"/>
          <w:lang w:eastAsia="ru-RU"/>
        </w:rPr>
        <w:t>Ярикова Наталия Николаевна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4F0FE5" w:rsidRPr="004F0FE5" w:rsidRDefault="004F0FE5" w:rsidP="004F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F0FE5" w:rsidRPr="004F0FE5" w:rsidRDefault="004F0FE5" w:rsidP="002C29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FE5">
        <w:rPr>
          <w:rFonts w:ascii="Times New Roman" w:hAnsi="Times New Roman" w:cs="Times New Roman"/>
          <w:sz w:val="28"/>
          <w:szCs w:val="28"/>
        </w:rPr>
        <w:t xml:space="preserve">Конкурс на включение в кадровый резерв для замещения вакантной должности муниципальной службы ведущего специалиста-эксперта финансово-организационного отдела Счетной палаты города Липецка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0FE5">
        <w:rPr>
          <w:rFonts w:ascii="Times New Roman" w:hAnsi="Times New Roman" w:cs="Times New Roman"/>
          <w:sz w:val="28"/>
          <w:szCs w:val="28"/>
        </w:rPr>
        <w:t>ризна</w:t>
      </w:r>
      <w:r w:rsidR="00901CCE">
        <w:rPr>
          <w:rFonts w:ascii="Times New Roman" w:hAnsi="Times New Roman" w:cs="Times New Roman"/>
          <w:sz w:val="28"/>
          <w:szCs w:val="28"/>
        </w:rPr>
        <w:t>н</w:t>
      </w:r>
      <w:r w:rsidRPr="004F0FE5">
        <w:rPr>
          <w:rFonts w:ascii="Times New Roman" w:hAnsi="Times New Roman" w:cs="Times New Roman"/>
          <w:sz w:val="28"/>
          <w:szCs w:val="28"/>
        </w:rPr>
        <w:t xml:space="preserve"> не состоявшимся в связи отсутствием кандидатов.</w:t>
      </w:r>
    </w:p>
    <w:sectPr w:rsidR="004F0FE5" w:rsidRPr="004F0FE5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36"/>
    <w:rsid w:val="00063035"/>
    <w:rsid w:val="00072796"/>
    <w:rsid w:val="002C2987"/>
    <w:rsid w:val="004F0FE5"/>
    <w:rsid w:val="006B514E"/>
    <w:rsid w:val="007E23D5"/>
    <w:rsid w:val="0086678E"/>
    <w:rsid w:val="00901CCE"/>
    <w:rsid w:val="009D10C3"/>
    <w:rsid w:val="00CF247E"/>
    <w:rsid w:val="00D66976"/>
    <w:rsid w:val="00E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SP_O</dc:creator>
  <dc:description/>
  <cp:lastModifiedBy>user</cp:lastModifiedBy>
  <cp:revision>83</cp:revision>
  <dcterms:created xsi:type="dcterms:W3CDTF">2017-06-28T11:52:00Z</dcterms:created>
  <dcterms:modified xsi:type="dcterms:W3CDTF">2025-05-21T11:29:00Z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